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5A869" w14:textId="401C1EAE" w:rsidR="00BB6532" w:rsidRDefault="00382A3C" w:rsidP="00382A3C">
      <w:pPr>
        <w:ind w:left="0"/>
        <w:rPr>
          <w:rFonts w:ascii="Arial" w:hAnsi="Arial" w:cs="Arial"/>
        </w:rPr>
      </w:pPr>
      <w:r w:rsidRPr="00382A3C">
        <w:rPr>
          <w:rFonts w:ascii="Arial" w:hAnsi="Arial" w:cs="Arial"/>
          <w:b/>
          <w:bCs/>
          <w:sz w:val="28"/>
          <w:szCs w:val="28"/>
        </w:rPr>
        <w:t>Siggaruds bygdegårdsförening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 1  (</w:t>
      </w:r>
      <w:r w:rsidR="0054091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)</w:t>
      </w:r>
    </w:p>
    <w:p w14:paraId="4A4AC971" w14:textId="321EC7BF" w:rsidR="00382A3C" w:rsidRDefault="00382A3C" w:rsidP="00382A3C">
      <w:pPr>
        <w:ind w:left="0"/>
        <w:rPr>
          <w:rFonts w:ascii="Arial" w:hAnsi="Arial" w:cs="Arial"/>
        </w:rPr>
      </w:pPr>
    </w:p>
    <w:p w14:paraId="61E1C01A" w14:textId="3EB2BF72" w:rsidR="00382A3C" w:rsidRPr="00382A3C" w:rsidRDefault="00382A3C" w:rsidP="00382A3C">
      <w:pPr>
        <w:ind w:left="0"/>
        <w:rPr>
          <w:rFonts w:ascii="Arial" w:hAnsi="Arial" w:cs="Arial"/>
          <w:b/>
          <w:bCs/>
        </w:rPr>
      </w:pPr>
      <w:r w:rsidRPr="00382A3C">
        <w:rPr>
          <w:rFonts w:ascii="Arial" w:hAnsi="Arial" w:cs="Arial"/>
          <w:b/>
          <w:bCs/>
        </w:rPr>
        <w:t>Protokoll fört vid styrelsemöte nr 31</w:t>
      </w:r>
    </w:p>
    <w:p w14:paraId="6A6758EB" w14:textId="4EF061D1" w:rsidR="00382A3C" w:rsidRPr="00382A3C" w:rsidRDefault="00382A3C" w:rsidP="00382A3C">
      <w:pPr>
        <w:ind w:left="0"/>
        <w:rPr>
          <w:rFonts w:ascii="Arial" w:hAnsi="Arial" w:cs="Arial"/>
          <w:b/>
          <w:bCs/>
        </w:rPr>
      </w:pPr>
      <w:r w:rsidRPr="00382A3C">
        <w:rPr>
          <w:rFonts w:ascii="Arial" w:hAnsi="Arial" w:cs="Arial"/>
          <w:b/>
          <w:bCs/>
        </w:rPr>
        <w:t>2021-01-11 i Bygdegården kl 18.00 – 20.00</w:t>
      </w:r>
    </w:p>
    <w:p w14:paraId="76E57D11" w14:textId="6A7FFE23" w:rsidR="00382A3C" w:rsidRDefault="00382A3C" w:rsidP="00382A3C">
      <w:pPr>
        <w:ind w:left="0"/>
        <w:rPr>
          <w:rFonts w:ascii="Arial" w:hAnsi="Arial" w:cs="Arial"/>
        </w:rPr>
      </w:pPr>
    </w:p>
    <w:p w14:paraId="4B456DB0" w14:textId="218F07CA" w:rsidR="00382A3C" w:rsidRDefault="00382A3C" w:rsidP="00382A3C">
      <w:pPr>
        <w:ind w:left="0"/>
        <w:rPr>
          <w:rFonts w:ascii="Arial" w:hAnsi="Arial" w:cs="Arial"/>
        </w:rPr>
      </w:pPr>
      <w:r w:rsidRPr="005A6D1D">
        <w:rPr>
          <w:rFonts w:ascii="Arial" w:hAnsi="Arial" w:cs="Arial"/>
          <w:b/>
          <w:bCs/>
        </w:rPr>
        <w:t>Närvarande</w:t>
      </w:r>
      <w:r>
        <w:rPr>
          <w:rFonts w:ascii="Arial" w:hAnsi="Arial" w:cs="Arial"/>
        </w:rPr>
        <w:t>: ledamöterna Anna Pettersson, Jan Bengtsson, Barbro Into, Aarre Into och</w:t>
      </w:r>
    </w:p>
    <w:p w14:paraId="072AA61B" w14:textId="311D5F31" w:rsidR="00382A3C" w:rsidRDefault="00382A3C" w:rsidP="00382A3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Mona Gustavsson samt ersättarna Kerttu Pyrstöjärvi och Kenny Önnefors</w:t>
      </w:r>
    </w:p>
    <w:p w14:paraId="4ED9B2FE" w14:textId="10B48C19" w:rsidR="00382A3C" w:rsidRDefault="00382A3C" w:rsidP="00382A3C">
      <w:pPr>
        <w:ind w:left="0"/>
        <w:rPr>
          <w:rFonts w:ascii="Arial" w:hAnsi="Arial" w:cs="Arial"/>
        </w:rPr>
      </w:pPr>
    </w:p>
    <w:p w14:paraId="796F5C0B" w14:textId="24D61388" w:rsidR="00382A3C" w:rsidRPr="005A6D1D" w:rsidRDefault="00382A3C" w:rsidP="00382A3C">
      <w:pPr>
        <w:ind w:left="851" w:hanging="851"/>
        <w:rPr>
          <w:rFonts w:ascii="Arial" w:hAnsi="Arial" w:cs="Arial"/>
          <w:b/>
          <w:bCs/>
        </w:rPr>
      </w:pPr>
      <w:r w:rsidRPr="005A6D1D">
        <w:rPr>
          <w:rFonts w:ascii="Arial" w:hAnsi="Arial" w:cs="Arial"/>
          <w:b/>
          <w:bCs/>
        </w:rPr>
        <w:t>§  1</w:t>
      </w:r>
      <w:r w:rsidRPr="005A6D1D">
        <w:rPr>
          <w:rFonts w:ascii="Arial" w:hAnsi="Arial" w:cs="Arial"/>
          <w:b/>
          <w:bCs/>
        </w:rPr>
        <w:tab/>
        <w:t>Mötet öppnas</w:t>
      </w:r>
    </w:p>
    <w:p w14:paraId="43B8174E" w14:textId="7686CF27" w:rsidR="00382A3C" w:rsidRDefault="00382A3C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Ordförande Anna Pettersson hälsar välkommen och öppnar mötet.</w:t>
      </w:r>
    </w:p>
    <w:p w14:paraId="2CC602C1" w14:textId="77777777" w:rsidR="003D71AE" w:rsidRDefault="003D71AE" w:rsidP="00382A3C">
      <w:pPr>
        <w:ind w:left="851" w:hanging="851"/>
        <w:rPr>
          <w:rFonts w:ascii="Arial" w:hAnsi="Arial" w:cs="Arial"/>
        </w:rPr>
      </w:pPr>
    </w:p>
    <w:p w14:paraId="77F125E7" w14:textId="43647C0E" w:rsidR="003D71AE" w:rsidRPr="005A6D1D" w:rsidRDefault="003D71AE" w:rsidP="00382A3C">
      <w:pPr>
        <w:ind w:left="851" w:hanging="85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Pr="005A6D1D">
        <w:rPr>
          <w:rFonts w:ascii="Arial" w:hAnsi="Arial" w:cs="Arial"/>
          <w:b/>
          <w:bCs/>
        </w:rPr>
        <w:t>§  2</w:t>
      </w:r>
      <w:r w:rsidRPr="005A6D1D">
        <w:rPr>
          <w:rFonts w:ascii="Arial" w:hAnsi="Arial" w:cs="Arial"/>
          <w:b/>
          <w:bCs/>
        </w:rPr>
        <w:tab/>
        <w:t>Protokollsjusterare</w:t>
      </w:r>
    </w:p>
    <w:p w14:paraId="00F80C0B" w14:textId="522380CB" w:rsidR="003D71AE" w:rsidRDefault="003D71AE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Till justerare för mötets protokoll utses Kerttu Pyrstöjärvi.</w:t>
      </w:r>
    </w:p>
    <w:p w14:paraId="3710C330" w14:textId="191CE14E" w:rsidR="003D71AE" w:rsidRDefault="003D71AE" w:rsidP="00382A3C">
      <w:pPr>
        <w:ind w:left="851" w:hanging="851"/>
        <w:rPr>
          <w:rFonts w:ascii="Arial" w:hAnsi="Arial" w:cs="Arial"/>
        </w:rPr>
      </w:pPr>
    </w:p>
    <w:p w14:paraId="03FC3126" w14:textId="288F0C9E" w:rsidR="003D71AE" w:rsidRPr="005A6D1D" w:rsidRDefault="003D71AE" w:rsidP="00382A3C">
      <w:pPr>
        <w:ind w:left="851" w:hanging="851"/>
        <w:rPr>
          <w:rFonts w:ascii="Arial" w:hAnsi="Arial" w:cs="Arial"/>
          <w:b/>
          <w:bCs/>
        </w:rPr>
      </w:pPr>
      <w:r w:rsidRPr="005A6D1D">
        <w:rPr>
          <w:rFonts w:ascii="Arial" w:hAnsi="Arial" w:cs="Arial"/>
          <w:b/>
          <w:bCs/>
        </w:rPr>
        <w:t>§  3</w:t>
      </w:r>
      <w:r w:rsidRPr="005A6D1D">
        <w:rPr>
          <w:rFonts w:ascii="Arial" w:hAnsi="Arial" w:cs="Arial"/>
          <w:b/>
          <w:bCs/>
        </w:rPr>
        <w:tab/>
        <w:t>Föregående mötes protokoll</w:t>
      </w:r>
    </w:p>
    <w:p w14:paraId="12E3D767" w14:textId="263A11B6" w:rsidR="003D71AE" w:rsidRDefault="003D71AE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Föregående mötes protokoll (nr 30) beslutas att med godkännande läggas till</w:t>
      </w:r>
    </w:p>
    <w:p w14:paraId="1CC627DF" w14:textId="32761D39" w:rsidR="003D71AE" w:rsidRDefault="003D71AE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handlingarna.</w:t>
      </w:r>
    </w:p>
    <w:p w14:paraId="784BF410" w14:textId="14DEFA48" w:rsidR="003D71AE" w:rsidRDefault="003D71AE" w:rsidP="00382A3C">
      <w:pPr>
        <w:ind w:left="851" w:hanging="851"/>
        <w:rPr>
          <w:rFonts w:ascii="Arial" w:hAnsi="Arial" w:cs="Arial"/>
        </w:rPr>
      </w:pPr>
    </w:p>
    <w:p w14:paraId="4934685C" w14:textId="04251093" w:rsidR="003D71AE" w:rsidRPr="005A6D1D" w:rsidRDefault="003D71AE" w:rsidP="00382A3C">
      <w:pPr>
        <w:ind w:left="851" w:hanging="851"/>
        <w:rPr>
          <w:rFonts w:ascii="Arial" w:hAnsi="Arial" w:cs="Arial"/>
          <w:b/>
          <w:bCs/>
        </w:rPr>
      </w:pPr>
      <w:r w:rsidRPr="005A6D1D">
        <w:rPr>
          <w:rFonts w:ascii="Arial" w:hAnsi="Arial" w:cs="Arial"/>
          <w:b/>
          <w:bCs/>
        </w:rPr>
        <w:t>§  4</w:t>
      </w:r>
      <w:r w:rsidRPr="005A6D1D">
        <w:rPr>
          <w:rFonts w:ascii="Arial" w:hAnsi="Arial" w:cs="Arial"/>
          <w:b/>
          <w:bCs/>
        </w:rPr>
        <w:tab/>
        <w:t>Ekonomisk rapport</w:t>
      </w:r>
    </w:p>
    <w:p w14:paraId="600A4201" w14:textId="5BD994B2" w:rsidR="003D71AE" w:rsidRDefault="003D71AE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Föreningens kassör Barbro Into r</w:t>
      </w:r>
      <w:r w:rsidR="006D0476">
        <w:rPr>
          <w:rFonts w:ascii="Arial" w:hAnsi="Arial" w:cs="Arial"/>
        </w:rPr>
        <w:t>a</w:t>
      </w:r>
      <w:r>
        <w:rPr>
          <w:rFonts w:ascii="Arial" w:hAnsi="Arial" w:cs="Arial"/>
        </w:rPr>
        <w:t>ppo</w:t>
      </w:r>
      <w:r w:rsidR="006D0476">
        <w:rPr>
          <w:rFonts w:ascii="Arial" w:hAnsi="Arial" w:cs="Arial"/>
        </w:rPr>
        <w:t>r</w:t>
      </w:r>
      <w:r>
        <w:rPr>
          <w:rFonts w:ascii="Arial" w:hAnsi="Arial" w:cs="Arial"/>
        </w:rPr>
        <w:t>terar att bankkontot f.n. innehåller 31 783 kr</w:t>
      </w:r>
    </w:p>
    <w:p w14:paraId="4F67329C" w14:textId="48339107" w:rsidR="003D71AE" w:rsidRDefault="003D71AE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och kassan 3 494 kr.</w:t>
      </w:r>
    </w:p>
    <w:p w14:paraId="4124D7D1" w14:textId="77777777" w:rsidR="009F147C" w:rsidRDefault="003D71AE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 har fått det statliga underskottsbidraget </w:t>
      </w:r>
      <w:r w:rsidR="009F147C">
        <w:rPr>
          <w:rFonts w:ascii="Arial" w:hAnsi="Arial" w:cs="Arial"/>
        </w:rPr>
        <w:t>(</w:t>
      </w:r>
      <w:r>
        <w:rPr>
          <w:rFonts w:ascii="Arial" w:hAnsi="Arial" w:cs="Arial"/>
        </w:rPr>
        <w:t>p.g.a. pandemin</w:t>
      </w:r>
      <w:r w:rsidR="009F147C">
        <w:rPr>
          <w:rFonts w:ascii="Arial" w:hAnsi="Arial" w:cs="Arial"/>
        </w:rPr>
        <w:t>) samt ett verksamhets-</w:t>
      </w:r>
    </w:p>
    <w:p w14:paraId="7D4F9627" w14:textId="76961853" w:rsidR="003D71AE" w:rsidRDefault="009F147C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bidrag på 15 000 kr från John Hedins fond.</w:t>
      </w:r>
    </w:p>
    <w:p w14:paraId="7730267A" w14:textId="0D41201E" w:rsidR="009F147C" w:rsidRDefault="009F147C" w:rsidP="00382A3C">
      <w:pPr>
        <w:ind w:left="851" w:hanging="851"/>
        <w:rPr>
          <w:rFonts w:ascii="Arial" w:hAnsi="Arial" w:cs="Arial"/>
        </w:rPr>
      </w:pPr>
    </w:p>
    <w:p w14:paraId="1679D3E0" w14:textId="19F4D705" w:rsidR="009F147C" w:rsidRPr="005A6D1D" w:rsidRDefault="00FF7DFD" w:rsidP="00382A3C">
      <w:pPr>
        <w:ind w:left="851" w:hanging="851"/>
        <w:rPr>
          <w:rFonts w:ascii="Arial" w:hAnsi="Arial" w:cs="Arial"/>
          <w:b/>
          <w:bCs/>
        </w:rPr>
      </w:pPr>
      <w:r w:rsidRPr="005A6D1D">
        <w:rPr>
          <w:rFonts w:ascii="Arial" w:hAnsi="Arial" w:cs="Arial"/>
          <w:b/>
          <w:bCs/>
        </w:rPr>
        <w:t>§  5</w:t>
      </w:r>
      <w:r w:rsidRPr="005A6D1D">
        <w:rPr>
          <w:rFonts w:ascii="Arial" w:hAnsi="Arial" w:cs="Arial"/>
          <w:b/>
          <w:bCs/>
        </w:rPr>
        <w:tab/>
        <w:t>Förvaltningsrapport</w:t>
      </w:r>
    </w:p>
    <w:p w14:paraId="60E9A9B7" w14:textId="77587D99" w:rsidR="00FF7DFD" w:rsidRDefault="00FF7DFD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Sedan de stora arbetena är gjorda (Rippes sal, entrén, två toaletter, kök och Stinas</w:t>
      </w:r>
    </w:p>
    <w:p w14:paraId="1E8A6FD1" w14:textId="539ECFEF" w:rsidR="00FF7DFD" w:rsidRDefault="00FF7DFD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kammare) finns fortfarande en hel del att göra: trapphallen med trappan upp till</w:t>
      </w:r>
    </w:p>
    <w:p w14:paraId="0E9BDB1E" w14:textId="6A78A3E5" w:rsidR="00FF7DFD" w:rsidRDefault="00FF7DFD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andra våningen, utrymningsvägen från köket</w:t>
      </w:r>
      <w:r w:rsidR="005A6D1D">
        <w:rPr>
          <w:rFonts w:ascii="Arial" w:hAnsi="Arial" w:cs="Arial"/>
        </w:rPr>
        <w:t xml:space="preserve"> m.m.</w:t>
      </w:r>
    </w:p>
    <w:p w14:paraId="31348313" w14:textId="08391075" w:rsidR="005A6D1D" w:rsidRDefault="005A6D1D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Jörgen får i uppdrag att lägga ut bilder på de färdigställda lokalerna på hemsidan.</w:t>
      </w:r>
    </w:p>
    <w:p w14:paraId="10390AEF" w14:textId="0A844A93" w:rsidR="005A6D1D" w:rsidRDefault="005A6D1D" w:rsidP="00382A3C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Styrelsen beslutar också att Kenny ska minska på inomhustemperaturen för att få ner energikostnaden.</w:t>
      </w:r>
    </w:p>
    <w:p w14:paraId="49129B35" w14:textId="102D9025" w:rsidR="00382A3C" w:rsidRDefault="00382A3C" w:rsidP="00382A3C">
      <w:pPr>
        <w:ind w:left="0"/>
        <w:rPr>
          <w:rFonts w:ascii="Arial" w:hAnsi="Arial" w:cs="Arial"/>
        </w:rPr>
      </w:pPr>
    </w:p>
    <w:p w14:paraId="3EFF8B65" w14:textId="6197A4C6" w:rsidR="005A6D1D" w:rsidRPr="003F53FD" w:rsidRDefault="005A6D1D" w:rsidP="005A6D1D">
      <w:pPr>
        <w:ind w:left="851" w:hanging="851"/>
        <w:rPr>
          <w:rFonts w:ascii="Arial" w:hAnsi="Arial" w:cs="Arial"/>
          <w:b/>
          <w:bCs/>
        </w:rPr>
      </w:pPr>
      <w:r w:rsidRPr="003F53FD">
        <w:rPr>
          <w:rFonts w:ascii="Arial" w:hAnsi="Arial" w:cs="Arial"/>
          <w:b/>
          <w:bCs/>
        </w:rPr>
        <w:t>§  6</w:t>
      </w:r>
      <w:r w:rsidRPr="003F53FD">
        <w:rPr>
          <w:rFonts w:ascii="Arial" w:hAnsi="Arial" w:cs="Arial"/>
          <w:b/>
          <w:bCs/>
        </w:rPr>
        <w:tab/>
        <w:t>Rapporter från arbetsgrupperna</w:t>
      </w:r>
    </w:p>
    <w:p w14:paraId="11992E74" w14:textId="64C10642" w:rsidR="005A6D1D" w:rsidRDefault="005A6D1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A6D1D">
        <w:rPr>
          <w:rFonts w:ascii="Arial" w:hAnsi="Arial" w:cs="Arial"/>
          <w:b/>
          <w:bCs/>
        </w:rPr>
        <w:t>Loppisgruppen</w:t>
      </w:r>
      <w:r>
        <w:rPr>
          <w:rFonts w:ascii="Arial" w:hAnsi="Arial" w:cs="Arial"/>
        </w:rPr>
        <w:t xml:space="preserve"> vill arrangera en loppistur och styrelsen beslutar att anordna en</w:t>
      </w:r>
    </w:p>
    <w:p w14:paraId="5C1A07EA" w14:textId="3BD1C29F" w:rsidR="005A6D1D" w:rsidRDefault="005A6D1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sådan lördagen den 8 maj samt också ett uteloppis vid Bygdegården lördagen </w:t>
      </w:r>
      <w:r w:rsidR="003F53FD">
        <w:rPr>
          <w:rFonts w:ascii="Arial" w:hAnsi="Arial" w:cs="Arial"/>
        </w:rPr>
        <w:t xml:space="preserve">får </w:t>
      </w:r>
    </w:p>
    <w:p w14:paraId="59016669" w14:textId="748BD6FE" w:rsidR="005A6D1D" w:rsidRDefault="005A6D1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därpå den 15 maj. Evanemangen annonseras via FB.</w:t>
      </w:r>
    </w:p>
    <w:p w14:paraId="33C3D2D3" w14:textId="1E5D66CE" w:rsidR="005A6D1D" w:rsidRDefault="005A6D1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53FD" w:rsidRPr="003F53FD">
        <w:rPr>
          <w:rFonts w:ascii="Arial" w:hAnsi="Arial" w:cs="Arial"/>
          <w:b/>
          <w:bCs/>
        </w:rPr>
        <w:t>Kulturgruppen</w:t>
      </w:r>
      <w:r w:rsidR="003F53FD">
        <w:rPr>
          <w:rFonts w:ascii="Arial" w:hAnsi="Arial" w:cs="Arial"/>
        </w:rPr>
        <w:t xml:space="preserve"> uppmanas att göra ett nytt försök med fototävlingen ”Här och nu”</w:t>
      </w:r>
    </w:p>
    <w:p w14:paraId="003DA603" w14:textId="1E94FDFC" w:rsidR="003F53FD" w:rsidRDefault="003F53F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men nu även med vuxna deltagare.</w:t>
      </w:r>
    </w:p>
    <w:p w14:paraId="54E07C1F" w14:textId="4E1EE214" w:rsidR="003F53FD" w:rsidRDefault="003F53F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53FD">
        <w:rPr>
          <w:rFonts w:ascii="Arial" w:hAnsi="Arial" w:cs="Arial"/>
          <w:b/>
          <w:bCs/>
        </w:rPr>
        <w:t>Buggkursen</w:t>
      </w:r>
      <w:r>
        <w:rPr>
          <w:rFonts w:ascii="Arial" w:hAnsi="Arial" w:cs="Arial"/>
        </w:rPr>
        <w:t xml:space="preserve"> ska aktiveras för en sista träff.</w:t>
      </w:r>
    </w:p>
    <w:p w14:paraId="11D40551" w14:textId="0DDCA50F" w:rsidR="003F53FD" w:rsidRDefault="003F53FD" w:rsidP="005A6D1D">
      <w:pPr>
        <w:ind w:left="851" w:hanging="851"/>
        <w:rPr>
          <w:rFonts w:ascii="Arial" w:hAnsi="Arial" w:cs="Arial"/>
        </w:rPr>
      </w:pPr>
    </w:p>
    <w:p w14:paraId="64B4DF81" w14:textId="09EF3467" w:rsidR="003F53FD" w:rsidRDefault="003F53FD" w:rsidP="005A6D1D">
      <w:pPr>
        <w:ind w:left="851" w:hanging="851"/>
        <w:rPr>
          <w:rFonts w:ascii="Arial" w:hAnsi="Arial" w:cs="Arial"/>
        </w:rPr>
      </w:pPr>
    </w:p>
    <w:p w14:paraId="38BA1368" w14:textId="55875B44" w:rsidR="003F53FD" w:rsidRDefault="003F53FD" w:rsidP="005A6D1D">
      <w:pPr>
        <w:ind w:left="851" w:hanging="851"/>
        <w:rPr>
          <w:rFonts w:ascii="Arial" w:hAnsi="Arial" w:cs="Arial"/>
        </w:rPr>
      </w:pPr>
    </w:p>
    <w:p w14:paraId="44C51B6A" w14:textId="5FB84E9A" w:rsidR="003F53FD" w:rsidRDefault="003F53F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Siggaruds bygdegårdsförening 2021-01-11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 2  (2)</w:t>
      </w:r>
    </w:p>
    <w:p w14:paraId="3CAC64AE" w14:textId="3C9F2EEB" w:rsidR="003F53FD" w:rsidRDefault="003F53FD" w:rsidP="005A6D1D">
      <w:pPr>
        <w:ind w:left="851" w:hanging="851"/>
        <w:rPr>
          <w:rFonts w:ascii="Arial" w:hAnsi="Arial" w:cs="Arial"/>
        </w:rPr>
      </w:pPr>
    </w:p>
    <w:p w14:paraId="41D7C0B1" w14:textId="0D081F8B" w:rsidR="003F53FD" w:rsidRDefault="003F53FD" w:rsidP="005A6D1D">
      <w:pPr>
        <w:ind w:left="851" w:hanging="851"/>
        <w:rPr>
          <w:rFonts w:ascii="Arial" w:hAnsi="Arial" w:cs="Arial"/>
        </w:rPr>
      </w:pPr>
    </w:p>
    <w:p w14:paraId="0BAED7CA" w14:textId="59297D3D" w:rsidR="003F53FD" w:rsidRPr="003F53FD" w:rsidRDefault="003F53FD" w:rsidP="005A6D1D">
      <w:pPr>
        <w:ind w:left="851" w:hanging="851"/>
        <w:rPr>
          <w:rFonts w:ascii="Arial" w:hAnsi="Arial" w:cs="Arial"/>
          <w:b/>
          <w:bCs/>
        </w:rPr>
      </w:pPr>
      <w:r w:rsidRPr="003F53FD">
        <w:rPr>
          <w:rFonts w:ascii="Arial" w:hAnsi="Arial" w:cs="Arial"/>
          <w:b/>
          <w:bCs/>
        </w:rPr>
        <w:t>§  7</w:t>
      </w:r>
      <w:r w:rsidRPr="003F53FD">
        <w:rPr>
          <w:rFonts w:ascii="Arial" w:hAnsi="Arial" w:cs="Arial"/>
          <w:b/>
          <w:bCs/>
        </w:rPr>
        <w:tab/>
        <w:t>Lokaluthyrning</w:t>
      </w:r>
    </w:p>
    <w:p w14:paraId="27B661D5" w14:textId="675F0605" w:rsidR="003F53FD" w:rsidRDefault="003F53F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Styrelsen beslutar att hyresgäst som inte vill städa efter sig ska själv anlita</w:t>
      </w:r>
    </w:p>
    <w:p w14:paraId="4376CF60" w14:textId="182CA966" w:rsidR="003F53FD" w:rsidRDefault="003F53FD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och betala städpersonal.</w:t>
      </w:r>
    </w:p>
    <w:p w14:paraId="046B70AB" w14:textId="28CE15F5" w:rsidR="003F53FD" w:rsidRDefault="003F53FD" w:rsidP="005A6D1D">
      <w:pPr>
        <w:ind w:left="851" w:hanging="851"/>
        <w:rPr>
          <w:rFonts w:ascii="Arial" w:hAnsi="Arial" w:cs="Arial"/>
        </w:rPr>
      </w:pPr>
    </w:p>
    <w:p w14:paraId="04FAAA5F" w14:textId="0B8F4635" w:rsidR="00850395" w:rsidRPr="00850395" w:rsidRDefault="00850395" w:rsidP="005A6D1D">
      <w:pPr>
        <w:ind w:left="851" w:hanging="851"/>
        <w:rPr>
          <w:rFonts w:ascii="Arial" w:hAnsi="Arial" w:cs="Arial"/>
          <w:b/>
          <w:bCs/>
        </w:rPr>
      </w:pPr>
      <w:r w:rsidRPr="00850395">
        <w:rPr>
          <w:rFonts w:ascii="Arial" w:hAnsi="Arial" w:cs="Arial"/>
          <w:b/>
          <w:bCs/>
        </w:rPr>
        <w:t>§  8</w:t>
      </w:r>
      <w:r w:rsidRPr="00850395">
        <w:rPr>
          <w:rFonts w:ascii="Arial" w:hAnsi="Arial" w:cs="Arial"/>
          <w:b/>
          <w:bCs/>
        </w:rPr>
        <w:tab/>
        <w:t>Husvärdslistan</w:t>
      </w:r>
      <w:r w:rsidRPr="00850395">
        <w:rPr>
          <w:rFonts w:ascii="Arial" w:hAnsi="Arial" w:cs="Arial"/>
          <w:b/>
          <w:bCs/>
        </w:rPr>
        <w:tab/>
      </w:r>
    </w:p>
    <w:p w14:paraId="052D1693" w14:textId="1F66B6B6" w:rsidR="003F53FD" w:rsidRDefault="0085039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Mona Gustavsson beslutas bli ansvarig för husvärdslistan. Listan ska läggas </w:t>
      </w:r>
    </w:p>
    <w:p w14:paraId="697A9641" w14:textId="1E645253" w:rsidR="00850395" w:rsidRDefault="0085039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ut både på hemsidan och på FB.</w:t>
      </w:r>
    </w:p>
    <w:p w14:paraId="09B6EFE1" w14:textId="4A1D4748" w:rsidR="00850395" w:rsidRDefault="00850395" w:rsidP="005A6D1D">
      <w:pPr>
        <w:ind w:left="851" w:hanging="851"/>
        <w:rPr>
          <w:rFonts w:ascii="Arial" w:hAnsi="Arial" w:cs="Arial"/>
        </w:rPr>
      </w:pPr>
    </w:p>
    <w:p w14:paraId="0D0B3AE0" w14:textId="77777777" w:rsidR="00850395" w:rsidRPr="00850395" w:rsidRDefault="00850395" w:rsidP="005A6D1D">
      <w:pPr>
        <w:ind w:left="851" w:hanging="851"/>
        <w:rPr>
          <w:rFonts w:ascii="Arial" w:hAnsi="Arial" w:cs="Arial"/>
          <w:b/>
          <w:bCs/>
        </w:rPr>
      </w:pPr>
      <w:r w:rsidRPr="00850395">
        <w:rPr>
          <w:rFonts w:ascii="Arial" w:hAnsi="Arial" w:cs="Arial"/>
          <w:b/>
          <w:bCs/>
        </w:rPr>
        <w:t>§  9</w:t>
      </w:r>
      <w:r w:rsidRPr="00850395">
        <w:rPr>
          <w:rFonts w:ascii="Arial" w:hAnsi="Arial" w:cs="Arial"/>
          <w:b/>
          <w:bCs/>
        </w:rPr>
        <w:tab/>
        <w:t>Lokalnycklar</w:t>
      </w:r>
    </w:p>
    <w:p w14:paraId="6EE7F549" w14:textId="77777777" w:rsidR="00850395" w:rsidRDefault="0085039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Styrelsen beslutar att i varje arbetsgrupp ska finnas en nyckel. Arbetsgrupperna</w:t>
      </w:r>
    </w:p>
    <w:p w14:paraId="1D3348C8" w14:textId="01AB52A0" w:rsidR="00850395" w:rsidRDefault="0085039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utser själv vem som ska ansvara för nyckeln samt rapporterar detta till Anna.</w:t>
      </w:r>
    </w:p>
    <w:p w14:paraId="248D7FB2" w14:textId="636892A7" w:rsidR="00850395" w:rsidRDefault="00850395" w:rsidP="005A6D1D">
      <w:pPr>
        <w:ind w:left="851" w:hanging="851"/>
        <w:rPr>
          <w:rFonts w:ascii="Arial" w:hAnsi="Arial" w:cs="Arial"/>
        </w:rPr>
      </w:pPr>
    </w:p>
    <w:p w14:paraId="536D7B22" w14:textId="3306E53D" w:rsidR="00CE6025" w:rsidRPr="00CE6025" w:rsidRDefault="00850395" w:rsidP="005A6D1D">
      <w:pPr>
        <w:ind w:left="851" w:hanging="851"/>
        <w:rPr>
          <w:rFonts w:ascii="Arial" w:hAnsi="Arial" w:cs="Arial"/>
          <w:b/>
          <w:bCs/>
        </w:rPr>
      </w:pPr>
      <w:r w:rsidRPr="00CE6025">
        <w:rPr>
          <w:rFonts w:ascii="Arial" w:hAnsi="Arial" w:cs="Arial"/>
          <w:b/>
          <w:bCs/>
        </w:rPr>
        <w:t>§ 10</w:t>
      </w:r>
      <w:r w:rsidR="00CE6025" w:rsidRPr="00CE6025">
        <w:rPr>
          <w:rFonts w:ascii="Arial" w:hAnsi="Arial" w:cs="Arial"/>
          <w:b/>
          <w:bCs/>
        </w:rPr>
        <w:tab/>
        <w:t>Årsmöte 2021</w:t>
      </w:r>
      <w:r w:rsidRPr="00CE6025">
        <w:rPr>
          <w:rFonts w:ascii="Arial" w:hAnsi="Arial" w:cs="Arial"/>
          <w:b/>
          <w:bCs/>
        </w:rPr>
        <w:tab/>
      </w:r>
    </w:p>
    <w:p w14:paraId="3DCEE9FC" w14:textId="2A199FC5" w:rsidR="00850395" w:rsidRDefault="00CE602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0395">
        <w:rPr>
          <w:rFonts w:ascii="Arial" w:hAnsi="Arial" w:cs="Arial"/>
        </w:rPr>
        <w:t xml:space="preserve">Datum för årsmötet 2021 fastställs till lördagen den 23 maj kl 15.00. Eventuellt </w:t>
      </w:r>
    </w:p>
    <w:p w14:paraId="70979428" w14:textId="5545D920" w:rsidR="00850395" w:rsidRDefault="0085039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blir det ett utomhusmöte</w:t>
      </w:r>
      <w:r w:rsidR="00CE6025">
        <w:rPr>
          <w:rFonts w:ascii="Arial" w:hAnsi="Arial" w:cs="Arial"/>
        </w:rPr>
        <w:t xml:space="preserve"> då pandemiläget inte går att förutse.</w:t>
      </w:r>
    </w:p>
    <w:p w14:paraId="73A79549" w14:textId="5A6F7173" w:rsidR="00CE6025" w:rsidRDefault="00CE6025" w:rsidP="005A6D1D">
      <w:pPr>
        <w:ind w:left="851" w:hanging="851"/>
        <w:rPr>
          <w:rFonts w:ascii="Arial" w:hAnsi="Arial" w:cs="Arial"/>
        </w:rPr>
      </w:pPr>
    </w:p>
    <w:p w14:paraId="433ECF93" w14:textId="77777777" w:rsidR="00CE6025" w:rsidRPr="00CE6025" w:rsidRDefault="00CE6025" w:rsidP="005A6D1D">
      <w:pPr>
        <w:ind w:left="851" w:hanging="851"/>
        <w:rPr>
          <w:rFonts w:ascii="Arial" w:hAnsi="Arial" w:cs="Arial"/>
          <w:b/>
          <w:bCs/>
        </w:rPr>
      </w:pPr>
      <w:r w:rsidRPr="00CE6025">
        <w:rPr>
          <w:rFonts w:ascii="Arial" w:hAnsi="Arial" w:cs="Arial"/>
          <w:b/>
          <w:bCs/>
        </w:rPr>
        <w:t>§ 11</w:t>
      </w:r>
      <w:r w:rsidRPr="00CE6025">
        <w:rPr>
          <w:rFonts w:ascii="Arial" w:hAnsi="Arial" w:cs="Arial"/>
          <w:b/>
          <w:bCs/>
        </w:rPr>
        <w:tab/>
        <w:t>Nästa styrelsemöte</w:t>
      </w:r>
    </w:p>
    <w:p w14:paraId="0D61DB5D" w14:textId="77777777" w:rsidR="00CE6025" w:rsidRDefault="00CE602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Nästkommande styrelsemöte beslutas till måndagen den 8 mars kl 18.00 i Bygdegården.</w:t>
      </w:r>
    </w:p>
    <w:p w14:paraId="0C6DFA13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0DC52238" w14:textId="77777777" w:rsidR="00CE6025" w:rsidRPr="00CE6025" w:rsidRDefault="00CE6025" w:rsidP="005A6D1D">
      <w:pPr>
        <w:ind w:left="851" w:hanging="851"/>
        <w:rPr>
          <w:rFonts w:ascii="Arial" w:hAnsi="Arial" w:cs="Arial"/>
          <w:b/>
          <w:bCs/>
        </w:rPr>
      </w:pPr>
      <w:r w:rsidRPr="00CE6025">
        <w:rPr>
          <w:rFonts w:ascii="Arial" w:hAnsi="Arial" w:cs="Arial"/>
          <w:b/>
          <w:bCs/>
        </w:rPr>
        <w:t>§ 12</w:t>
      </w:r>
      <w:r w:rsidRPr="00CE6025">
        <w:rPr>
          <w:rFonts w:ascii="Arial" w:hAnsi="Arial" w:cs="Arial"/>
          <w:b/>
          <w:bCs/>
        </w:rPr>
        <w:tab/>
        <w:t>Avslutning</w:t>
      </w:r>
    </w:p>
    <w:p w14:paraId="2739404E" w14:textId="77777777" w:rsidR="00CE6025" w:rsidRDefault="00CE602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  <w:t>Ordföranden tackar de närvarande och avslutar mötet.</w:t>
      </w:r>
    </w:p>
    <w:p w14:paraId="63E15DBB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3C6D71F2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51B5D649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0F665617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4E296B25" w14:textId="77777777" w:rsidR="00CE6025" w:rsidRDefault="00CE602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___________________________       ____________________________</w:t>
      </w:r>
    </w:p>
    <w:p w14:paraId="7D716006" w14:textId="77777777" w:rsidR="00CE6025" w:rsidRDefault="00CE602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mötesordförande Anna Pettersson      mötessekreterare Jan Bengtsson</w:t>
      </w:r>
    </w:p>
    <w:p w14:paraId="518C6B36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1335275C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50971361" w14:textId="77777777" w:rsidR="00CE6025" w:rsidRDefault="00CE6025" w:rsidP="005A6D1D">
      <w:pPr>
        <w:ind w:left="851" w:hanging="851"/>
        <w:rPr>
          <w:rFonts w:ascii="Arial" w:hAnsi="Arial" w:cs="Arial"/>
        </w:rPr>
      </w:pPr>
    </w:p>
    <w:p w14:paraId="6D714F26" w14:textId="77777777" w:rsidR="00CE6025" w:rsidRDefault="00CE602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31FEA42B" w14:textId="72903775" w:rsidR="00CE6025" w:rsidRDefault="00CE602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>protokollsjusterare Kerttu Pyrstöjärvi</w:t>
      </w:r>
      <w:r>
        <w:rPr>
          <w:rFonts w:ascii="Arial" w:hAnsi="Arial" w:cs="Arial"/>
        </w:rPr>
        <w:tab/>
      </w:r>
    </w:p>
    <w:p w14:paraId="524379FA" w14:textId="77777777" w:rsidR="00850395" w:rsidRDefault="00850395" w:rsidP="005A6D1D">
      <w:pPr>
        <w:ind w:left="851" w:hanging="851"/>
        <w:rPr>
          <w:rFonts w:ascii="Arial" w:hAnsi="Arial" w:cs="Arial"/>
        </w:rPr>
      </w:pPr>
    </w:p>
    <w:p w14:paraId="60446601" w14:textId="537BDFBF" w:rsidR="00850395" w:rsidRDefault="00850395" w:rsidP="005A6D1D">
      <w:p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3C3D95" w14:textId="77777777" w:rsidR="003F53FD" w:rsidRPr="00382A3C" w:rsidRDefault="003F53FD" w:rsidP="005A6D1D">
      <w:pPr>
        <w:ind w:left="851" w:hanging="851"/>
        <w:rPr>
          <w:rFonts w:ascii="Arial" w:hAnsi="Arial" w:cs="Arial"/>
        </w:rPr>
      </w:pPr>
    </w:p>
    <w:sectPr w:rsidR="003F53FD" w:rsidRPr="00382A3C" w:rsidSect="00871B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3C"/>
    <w:rsid w:val="002B51EC"/>
    <w:rsid w:val="00336E67"/>
    <w:rsid w:val="00382A3C"/>
    <w:rsid w:val="003D71AE"/>
    <w:rsid w:val="003F53FD"/>
    <w:rsid w:val="0054091D"/>
    <w:rsid w:val="005A6D1D"/>
    <w:rsid w:val="00652608"/>
    <w:rsid w:val="006D0476"/>
    <w:rsid w:val="00850395"/>
    <w:rsid w:val="00866041"/>
    <w:rsid w:val="00871BC4"/>
    <w:rsid w:val="009869BA"/>
    <w:rsid w:val="009F147C"/>
    <w:rsid w:val="00BB6532"/>
    <w:rsid w:val="00C2193C"/>
    <w:rsid w:val="00CE6025"/>
    <w:rsid w:val="00F165B2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9D13"/>
  <w15:chartTrackingRefBased/>
  <w15:docId w15:val="{6EFD74A8-AE4A-4C6E-8F57-EAFE7244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  <w:ind w:left="13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433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dc:description/>
  <cp:lastModifiedBy>Jan Bengtsson</cp:lastModifiedBy>
  <cp:revision>5</cp:revision>
  <dcterms:created xsi:type="dcterms:W3CDTF">2021-01-19T09:55:00Z</dcterms:created>
  <dcterms:modified xsi:type="dcterms:W3CDTF">2021-01-19T11:08:00Z</dcterms:modified>
</cp:coreProperties>
</file>