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E3973" w14:textId="03F71672" w:rsidR="00F125A3" w:rsidRDefault="00F125A3" w:rsidP="00573391">
      <w:pPr>
        <w:pStyle w:val="Ingetavstnd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47A77">
        <w:rPr>
          <w:rFonts w:ascii="Times New Roman" w:hAnsi="Times New Roman" w:cs="Times New Roman"/>
          <w:b/>
          <w:bCs/>
          <w:sz w:val="40"/>
          <w:szCs w:val="40"/>
        </w:rPr>
        <w:t>PROGRAM</w:t>
      </w:r>
    </w:p>
    <w:p w14:paraId="1E8FD307" w14:textId="77777777" w:rsidR="00335D14" w:rsidRPr="00911B84" w:rsidRDefault="00335D14" w:rsidP="00573391">
      <w:pPr>
        <w:pStyle w:val="Ingetavstn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959B7BB" w14:textId="50BDC651" w:rsidR="004C7062" w:rsidRPr="00911B84" w:rsidRDefault="00EC6B91" w:rsidP="00573391">
      <w:pPr>
        <w:pStyle w:val="Ingetavstn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7A77">
        <w:rPr>
          <w:rFonts w:ascii="Times New Roman" w:hAnsi="Times New Roman" w:cs="Times New Roman"/>
          <w:b/>
          <w:bCs/>
          <w:sz w:val="36"/>
          <w:szCs w:val="36"/>
        </w:rPr>
        <w:t>för</w:t>
      </w:r>
      <w:r w:rsidR="00BC7705" w:rsidRPr="00F47A7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47A77">
        <w:rPr>
          <w:rFonts w:ascii="Times New Roman" w:hAnsi="Times New Roman" w:cs="Times New Roman"/>
          <w:b/>
          <w:bCs/>
          <w:sz w:val="36"/>
          <w:szCs w:val="36"/>
        </w:rPr>
        <w:t xml:space="preserve">Gotlands </w:t>
      </w:r>
      <w:proofErr w:type="spellStart"/>
      <w:r w:rsidR="00BC7705" w:rsidRPr="00F47A77">
        <w:rPr>
          <w:rFonts w:ascii="Times New Roman" w:hAnsi="Times New Roman" w:cs="Times New Roman"/>
          <w:b/>
          <w:bCs/>
          <w:sz w:val="36"/>
          <w:szCs w:val="36"/>
        </w:rPr>
        <w:t>Bygdegårdsdistrikt</w:t>
      </w:r>
      <w:r w:rsidRPr="00F47A77">
        <w:rPr>
          <w:rFonts w:ascii="Times New Roman" w:hAnsi="Times New Roman" w:cs="Times New Roman"/>
          <w:b/>
          <w:bCs/>
          <w:sz w:val="36"/>
          <w:szCs w:val="36"/>
        </w:rPr>
        <w:t>s</w:t>
      </w:r>
      <w:proofErr w:type="spellEnd"/>
      <w:r w:rsidR="00BC7705" w:rsidRPr="00F47A7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47A77">
        <w:rPr>
          <w:rFonts w:ascii="Times New Roman" w:hAnsi="Times New Roman" w:cs="Times New Roman"/>
          <w:b/>
          <w:bCs/>
          <w:sz w:val="36"/>
          <w:szCs w:val="36"/>
        </w:rPr>
        <w:t>års</w:t>
      </w:r>
      <w:r w:rsidR="00BC7705" w:rsidRPr="00F47A77">
        <w:rPr>
          <w:rFonts w:ascii="Times New Roman" w:hAnsi="Times New Roman" w:cs="Times New Roman"/>
          <w:b/>
          <w:bCs/>
          <w:sz w:val="36"/>
          <w:szCs w:val="36"/>
        </w:rPr>
        <w:t>stämma</w:t>
      </w:r>
      <w:r w:rsidR="00704013">
        <w:rPr>
          <w:rFonts w:ascii="Times New Roman" w:hAnsi="Times New Roman" w:cs="Times New Roman"/>
          <w:b/>
          <w:bCs/>
          <w:sz w:val="36"/>
          <w:szCs w:val="36"/>
        </w:rPr>
        <w:br/>
      </w:r>
    </w:p>
    <w:p w14:paraId="19218B04" w14:textId="6DC95D63" w:rsidR="000166B7" w:rsidRDefault="00FF38E3" w:rsidP="00573391">
      <w:pPr>
        <w:pStyle w:val="Ingetavstnd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Söndag </w:t>
      </w:r>
      <w:r w:rsidR="00951FF5">
        <w:rPr>
          <w:rFonts w:ascii="Times New Roman" w:hAnsi="Times New Roman" w:cs="Times New Roman"/>
          <w:b/>
          <w:bCs/>
          <w:sz w:val="36"/>
          <w:szCs w:val="36"/>
        </w:rPr>
        <w:t>30 mars 2025</w:t>
      </w:r>
    </w:p>
    <w:p w14:paraId="34CC3FD4" w14:textId="0AB9CC39" w:rsidR="00F47A77" w:rsidRPr="000166B7" w:rsidRDefault="00E2316A" w:rsidP="00573391">
      <w:pPr>
        <w:pStyle w:val="Ingetavstn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66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166B7">
        <w:rPr>
          <w:rFonts w:ascii="Times New Roman" w:hAnsi="Times New Roman" w:cs="Times New Roman"/>
          <w:b/>
          <w:bCs/>
          <w:sz w:val="28"/>
          <w:szCs w:val="28"/>
        </w:rPr>
        <w:t>kl</w:t>
      </w:r>
      <w:proofErr w:type="spellEnd"/>
      <w:r w:rsidRPr="000166B7">
        <w:rPr>
          <w:rFonts w:ascii="Times New Roman" w:hAnsi="Times New Roman" w:cs="Times New Roman"/>
          <w:b/>
          <w:bCs/>
          <w:sz w:val="28"/>
          <w:szCs w:val="28"/>
        </w:rPr>
        <w:t xml:space="preserve"> 12.00</w:t>
      </w:r>
      <w:r w:rsidR="00573391" w:rsidRPr="000166B7">
        <w:rPr>
          <w:rFonts w:ascii="Times New Roman" w:hAnsi="Times New Roman" w:cs="Times New Roman"/>
          <w:b/>
          <w:bCs/>
          <w:sz w:val="28"/>
          <w:szCs w:val="28"/>
        </w:rPr>
        <w:t xml:space="preserve"> – ca 15.</w:t>
      </w:r>
      <w:r w:rsidR="00D57A31">
        <w:rPr>
          <w:rFonts w:ascii="Times New Roman" w:hAnsi="Times New Roman" w:cs="Times New Roman"/>
          <w:b/>
          <w:bCs/>
          <w:sz w:val="28"/>
          <w:szCs w:val="28"/>
        </w:rPr>
        <w:t>45</w:t>
      </w:r>
      <w:r w:rsidR="004C7062" w:rsidRPr="000166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0B8B" w:rsidRPr="00065E13">
        <w:rPr>
          <w:rFonts w:ascii="Times New Roman" w:hAnsi="Times New Roman" w:cs="Times New Roman"/>
          <w:b/>
          <w:bCs/>
          <w:sz w:val="28"/>
          <w:szCs w:val="28"/>
        </w:rPr>
        <w:t xml:space="preserve">i </w:t>
      </w:r>
      <w:proofErr w:type="spellStart"/>
      <w:r w:rsidR="00490B8B" w:rsidRPr="00065E13">
        <w:rPr>
          <w:rFonts w:ascii="Times New Roman" w:hAnsi="Times New Roman" w:cs="Times New Roman"/>
          <w:b/>
          <w:bCs/>
          <w:sz w:val="28"/>
          <w:szCs w:val="28"/>
        </w:rPr>
        <w:t>Levide</w:t>
      </w:r>
      <w:proofErr w:type="spellEnd"/>
      <w:r w:rsidR="00490B8B" w:rsidRPr="00065E13">
        <w:rPr>
          <w:rFonts w:ascii="Times New Roman" w:hAnsi="Times New Roman" w:cs="Times New Roman"/>
          <w:b/>
          <w:bCs/>
          <w:sz w:val="28"/>
          <w:szCs w:val="28"/>
        </w:rPr>
        <w:t xml:space="preserve"> bygdegård</w:t>
      </w:r>
    </w:p>
    <w:p w14:paraId="28E65B5C" w14:textId="77777777" w:rsidR="00573391" w:rsidRDefault="00573391" w:rsidP="00BC7705">
      <w:pPr>
        <w:pStyle w:val="Ingetavstnd"/>
        <w:rPr>
          <w:rFonts w:ascii="Times New Roman" w:hAnsi="Times New Roman" w:cs="Times New Roman"/>
          <w:b/>
          <w:bCs/>
          <w:sz w:val="28"/>
          <w:szCs w:val="28"/>
        </w:rPr>
      </w:pPr>
    </w:p>
    <w:p w14:paraId="0A3C005D" w14:textId="77777777" w:rsidR="009663AA" w:rsidRDefault="009663AA" w:rsidP="00BC7705">
      <w:pPr>
        <w:pStyle w:val="Ingetavstnd"/>
        <w:rPr>
          <w:rFonts w:ascii="Times New Roman" w:hAnsi="Times New Roman" w:cs="Times New Roman"/>
          <w:b/>
          <w:bCs/>
          <w:sz w:val="28"/>
          <w:szCs w:val="28"/>
        </w:rPr>
      </w:pPr>
    </w:p>
    <w:p w14:paraId="19DB4859" w14:textId="525F30F7" w:rsidR="00E2316A" w:rsidRPr="00EF6663" w:rsidRDefault="00F47A77" w:rsidP="00BC770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EF6663">
        <w:rPr>
          <w:rFonts w:ascii="Times New Roman" w:hAnsi="Times New Roman" w:cs="Times New Roman"/>
          <w:sz w:val="24"/>
          <w:szCs w:val="24"/>
        </w:rPr>
        <w:t>(cirkatider)</w:t>
      </w:r>
    </w:p>
    <w:p w14:paraId="4CD9F209" w14:textId="77777777" w:rsidR="00BC7705" w:rsidRPr="00281184" w:rsidRDefault="00BC7705" w:rsidP="00BC7705">
      <w:pPr>
        <w:pStyle w:val="Ingetavstnd"/>
        <w:rPr>
          <w:rFonts w:ascii="Times New Roman" w:hAnsi="Times New Roman" w:cs="Times New Roman"/>
        </w:rPr>
      </w:pPr>
      <w:r w:rsidRPr="00281184">
        <w:rPr>
          <w:rFonts w:ascii="Times New Roman" w:hAnsi="Times New Roman" w:cs="Times New Roman"/>
        </w:rPr>
        <w:t xml:space="preserve"> </w:t>
      </w:r>
    </w:p>
    <w:p w14:paraId="486CF290" w14:textId="36070E18" w:rsidR="00757C89" w:rsidRDefault="00757C89" w:rsidP="00AA420C">
      <w:pPr>
        <w:pStyle w:val="Ingetavstnd"/>
        <w:ind w:left="1134" w:hanging="99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11.30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Ombudsanmälan </w:t>
      </w:r>
    </w:p>
    <w:p w14:paraId="70331E46" w14:textId="77777777" w:rsidR="00757C89" w:rsidRDefault="00757C89" w:rsidP="00AA420C">
      <w:pPr>
        <w:pStyle w:val="Ingetavstnd"/>
        <w:ind w:left="1134" w:hanging="993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B2A4B" w14:textId="0165D372" w:rsidR="00D57A31" w:rsidRPr="00335D14" w:rsidRDefault="00835033" w:rsidP="00AA420C">
      <w:pPr>
        <w:pStyle w:val="Ingetavstnd"/>
        <w:ind w:left="1134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335D14">
        <w:rPr>
          <w:rFonts w:ascii="Times New Roman" w:hAnsi="Times New Roman" w:cs="Times New Roman"/>
          <w:b/>
          <w:bCs/>
          <w:sz w:val="24"/>
          <w:szCs w:val="24"/>
        </w:rPr>
        <w:t>12.00</w:t>
      </w:r>
      <w:r w:rsidR="00804FFB" w:rsidRPr="00335D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1FF9" w:rsidRPr="00335D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861E8" w:rsidRPr="00335D14">
        <w:rPr>
          <w:rFonts w:ascii="Times New Roman" w:hAnsi="Times New Roman" w:cs="Times New Roman"/>
          <w:b/>
          <w:bCs/>
          <w:sz w:val="24"/>
          <w:szCs w:val="24"/>
        </w:rPr>
        <w:t>Lunch serveras</w:t>
      </w:r>
      <w:r w:rsidR="00AA420C" w:rsidRPr="00335D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C4D55D" w14:textId="37A75EC3" w:rsidR="00DB10FD" w:rsidRPr="00335D14" w:rsidRDefault="00AA420C" w:rsidP="00D57A31">
      <w:pPr>
        <w:pStyle w:val="Ingetavstnd"/>
        <w:ind w:left="1134"/>
        <w:rPr>
          <w:rFonts w:ascii="Times New Roman" w:hAnsi="Times New Roman" w:cs="Times New Roman"/>
          <w:sz w:val="24"/>
          <w:szCs w:val="24"/>
        </w:rPr>
      </w:pPr>
      <w:r w:rsidRPr="00335D14">
        <w:rPr>
          <w:rFonts w:ascii="Times New Roman" w:hAnsi="Times New Roman" w:cs="Times New Roman"/>
          <w:sz w:val="24"/>
          <w:szCs w:val="24"/>
        </w:rPr>
        <w:t>med v</w:t>
      </w:r>
      <w:r w:rsidR="009663AA" w:rsidRPr="00335D14">
        <w:rPr>
          <w:rFonts w:ascii="Times New Roman" w:hAnsi="Times New Roman" w:cs="Times New Roman"/>
          <w:sz w:val="24"/>
          <w:szCs w:val="24"/>
        </w:rPr>
        <w:t>älkom</w:t>
      </w:r>
      <w:r w:rsidRPr="00335D14">
        <w:rPr>
          <w:rFonts w:ascii="Times New Roman" w:hAnsi="Times New Roman" w:cs="Times New Roman"/>
          <w:sz w:val="24"/>
          <w:szCs w:val="24"/>
        </w:rPr>
        <w:t>stanförande av</w:t>
      </w:r>
    </w:p>
    <w:p w14:paraId="75997778" w14:textId="19709EFA" w:rsidR="00951FF5" w:rsidRPr="00335D14" w:rsidRDefault="00490B8B" w:rsidP="00DB10FD">
      <w:pPr>
        <w:pStyle w:val="Ingetavstnd"/>
        <w:ind w:left="1134"/>
        <w:rPr>
          <w:rFonts w:ascii="Times New Roman" w:hAnsi="Times New Roman" w:cs="Times New Roman"/>
          <w:sz w:val="24"/>
          <w:szCs w:val="24"/>
        </w:rPr>
      </w:pPr>
      <w:r w:rsidRPr="00065E13">
        <w:rPr>
          <w:rFonts w:ascii="Times New Roman" w:hAnsi="Times New Roman" w:cs="Times New Roman"/>
          <w:sz w:val="24"/>
          <w:szCs w:val="24"/>
        </w:rPr>
        <w:t>Karin</w:t>
      </w:r>
      <w:r w:rsidR="0074547E" w:rsidRPr="00065E13">
        <w:rPr>
          <w:rFonts w:ascii="Times New Roman" w:hAnsi="Times New Roman" w:cs="Times New Roman"/>
          <w:sz w:val="24"/>
          <w:szCs w:val="24"/>
        </w:rPr>
        <w:t xml:space="preserve"> Nyström</w:t>
      </w:r>
      <w:r w:rsidR="00951FF5" w:rsidRPr="00065E13">
        <w:rPr>
          <w:rFonts w:ascii="Times New Roman" w:hAnsi="Times New Roman" w:cs="Times New Roman"/>
          <w:sz w:val="24"/>
          <w:szCs w:val="24"/>
        </w:rPr>
        <w:t>, ordf</w:t>
      </w:r>
      <w:r w:rsidR="001E67BC" w:rsidRPr="00065E13">
        <w:rPr>
          <w:rFonts w:ascii="Times New Roman" w:hAnsi="Times New Roman" w:cs="Times New Roman"/>
          <w:sz w:val="24"/>
          <w:szCs w:val="24"/>
        </w:rPr>
        <w:t>.</w:t>
      </w:r>
      <w:r w:rsidR="00951FF5" w:rsidRPr="0006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E13">
        <w:rPr>
          <w:rFonts w:ascii="Times New Roman" w:hAnsi="Times New Roman" w:cs="Times New Roman"/>
          <w:sz w:val="24"/>
          <w:szCs w:val="24"/>
        </w:rPr>
        <w:t>Levide</w:t>
      </w:r>
      <w:proofErr w:type="spellEnd"/>
      <w:r w:rsidRPr="00065E13">
        <w:rPr>
          <w:rFonts w:ascii="Times New Roman" w:hAnsi="Times New Roman" w:cs="Times New Roman"/>
          <w:sz w:val="24"/>
          <w:szCs w:val="24"/>
        </w:rPr>
        <w:t xml:space="preserve"> bygdegårdsförening </w:t>
      </w:r>
      <w:r w:rsidR="005923F0" w:rsidRPr="00335D14">
        <w:rPr>
          <w:rFonts w:ascii="Times New Roman" w:hAnsi="Times New Roman" w:cs="Times New Roman"/>
          <w:sz w:val="24"/>
          <w:szCs w:val="24"/>
        </w:rPr>
        <w:t xml:space="preserve">och </w:t>
      </w:r>
    </w:p>
    <w:p w14:paraId="6684789F" w14:textId="2DC4E532" w:rsidR="00DB7243" w:rsidRPr="00335D14" w:rsidRDefault="00951FF5" w:rsidP="00DB10FD">
      <w:pPr>
        <w:pStyle w:val="Ingetavstnd"/>
        <w:ind w:left="1134"/>
        <w:rPr>
          <w:rFonts w:ascii="Times New Roman" w:hAnsi="Times New Roman" w:cs="Times New Roman"/>
          <w:sz w:val="24"/>
          <w:szCs w:val="24"/>
        </w:rPr>
      </w:pPr>
      <w:r w:rsidRPr="00335D14">
        <w:rPr>
          <w:rFonts w:ascii="Times New Roman" w:hAnsi="Times New Roman" w:cs="Times New Roman"/>
          <w:sz w:val="24"/>
          <w:szCs w:val="24"/>
        </w:rPr>
        <w:t>Björn Ahlsén</w:t>
      </w:r>
      <w:r w:rsidR="005923F0" w:rsidRPr="00335D14">
        <w:rPr>
          <w:rFonts w:ascii="Times New Roman" w:hAnsi="Times New Roman" w:cs="Times New Roman"/>
          <w:sz w:val="24"/>
          <w:szCs w:val="24"/>
        </w:rPr>
        <w:t>, ordf. Gotlands bygdegårdsdistrikt</w:t>
      </w:r>
    </w:p>
    <w:p w14:paraId="2409D25E" w14:textId="77777777" w:rsidR="00EB41A1" w:rsidRPr="00335D14" w:rsidRDefault="00EB41A1" w:rsidP="00C8317F">
      <w:pPr>
        <w:pStyle w:val="Ingetavstnd"/>
        <w:ind w:left="1134" w:hanging="993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C78CE" w14:textId="3A6D6733" w:rsidR="00B831A0" w:rsidRPr="00335D14" w:rsidRDefault="00804FFB" w:rsidP="00C8317F">
      <w:pPr>
        <w:pStyle w:val="Ingetavstnd"/>
        <w:ind w:left="1134" w:hanging="99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5D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1C5F" w:rsidRPr="00335D14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="0086536C" w:rsidRPr="00335D1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E1C5F" w:rsidRPr="00335D1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47A77" w:rsidRPr="00335D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17CCA" w:rsidRPr="00335D14">
        <w:rPr>
          <w:rFonts w:ascii="Times New Roman" w:hAnsi="Times New Roman" w:cs="Times New Roman"/>
          <w:b/>
          <w:bCs/>
          <w:sz w:val="24"/>
          <w:szCs w:val="24"/>
        </w:rPr>
        <w:t>Utdelning av</w:t>
      </w:r>
      <w:r w:rsidR="00B831A0" w:rsidRPr="00335D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6749" w:rsidRPr="00335D14">
        <w:rPr>
          <w:rFonts w:ascii="Times New Roman" w:hAnsi="Times New Roman" w:cs="Times New Roman"/>
          <w:b/>
          <w:bCs/>
          <w:sz w:val="24"/>
          <w:szCs w:val="24"/>
        </w:rPr>
        <w:t>utmärkelser</w:t>
      </w:r>
      <w:r w:rsidR="003222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F40823" w14:textId="1B15FFE7" w:rsidR="00234E34" w:rsidRPr="00E15874" w:rsidRDefault="00F47A77" w:rsidP="00C8317F">
      <w:pPr>
        <w:pStyle w:val="Ingetavstnd"/>
        <w:ind w:left="1134" w:hanging="993"/>
        <w:rPr>
          <w:rFonts w:ascii="Times New Roman" w:hAnsi="Times New Roman" w:cs="Times New Roman"/>
          <w:sz w:val="24"/>
          <w:szCs w:val="24"/>
        </w:rPr>
      </w:pPr>
      <w:r w:rsidRPr="00E15874">
        <w:rPr>
          <w:rFonts w:ascii="Times New Roman" w:hAnsi="Times New Roman" w:cs="Times New Roman"/>
          <w:sz w:val="24"/>
          <w:szCs w:val="24"/>
        </w:rPr>
        <w:tab/>
      </w:r>
      <w:r w:rsidR="0022337A" w:rsidRPr="00E15874">
        <w:rPr>
          <w:rFonts w:ascii="Times New Roman" w:hAnsi="Times New Roman" w:cs="Times New Roman"/>
          <w:sz w:val="24"/>
          <w:szCs w:val="24"/>
        </w:rPr>
        <w:t>Silvernålar</w:t>
      </w:r>
      <w:r w:rsidR="00CA7C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6CB53" w14:textId="5E3322E4" w:rsidR="009E13E4" w:rsidRDefault="009E13E4" w:rsidP="009E13E4">
      <w:pPr>
        <w:pStyle w:val="Ingetavstnd"/>
        <w:ind w:left="1134"/>
        <w:rPr>
          <w:rFonts w:ascii="Times New Roman" w:hAnsi="Times New Roman" w:cs="Times New Roman"/>
          <w:sz w:val="24"/>
          <w:szCs w:val="24"/>
        </w:rPr>
      </w:pPr>
      <w:r w:rsidRPr="00E15874">
        <w:rPr>
          <w:rFonts w:ascii="Times New Roman" w:hAnsi="Times New Roman" w:cs="Times New Roman"/>
          <w:sz w:val="24"/>
          <w:szCs w:val="24"/>
        </w:rPr>
        <w:t>Grattis till Årets eldsjäl Ola Arvidsson, Sanda</w:t>
      </w:r>
    </w:p>
    <w:p w14:paraId="2D2272D8" w14:textId="33695AE0" w:rsidR="00EF3ACD" w:rsidRDefault="00562E8C" w:rsidP="009E13E4">
      <w:pPr>
        <w:pStyle w:val="Ingetavstnd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Välkomna </w:t>
      </w:r>
      <w:r w:rsidR="00EF3ACD">
        <w:rPr>
          <w:rFonts w:ascii="Times New Roman" w:hAnsi="Times New Roman" w:cs="Times New Roman"/>
          <w:sz w:val="24"/>
          <w:szCs w:val="24"/>
        </w:rPr>
        <w:t xml:space="preserve">två </w:t>
      </w:r>
      <w:r>
        <w:rPr>
          <w:rFonts w:ascii="Times New Roman" w:hAnsi="Times New Roman" w:cs="Times New Roman"/>
          <w:sz w:val="24"/>
          <w:szCs w:val="24"/>
        </w:rPr>
        <w:t xml:space="preserve">nya </w:t>
      </w:r>
      <w:proofErr w:type="gramStart"/>
      <w:r>
        <w:rPr>
          <w:rFonts w:ascii="Times New Roman" w:hAnsi="Times New Roman" w:cs="Times New Roman"/>
          <w:sz w:val="24"/>
          <w:szCs w:val="24"/>
        </w:rPr>
        <w:t>medl</w:t>
      </w:r>
      <w:r w:rsidR="00EF3ACD">
        <w:rPr>
          <w:rFonts w:ascii="Times New Roman" w:hAnsi="Times New Roman" w:cs="Times New Roman"/>
          <w:sz w:val="24"/>
          <w:szCs w:val="24"/>
        </w:rPr>
        <w:t xml:space="preserve">emmar,  </w:t>
      </w:r>
      <w:proofErr w:type="spellStart"/>
      <w:r w:rsidR="00EF3ACD">
        <w:rPr>
          <w:rFonts w:ascii="Times New Roman" w:hAnsi="Times New Roman" w:cs="Times New Roman"/>
          <w:sz w:val="24"/>
          <w:szCs w:val="24"/>
        </w:rPr>
        <w:t>Kappelshamns</w:t>
      </w:r>
      <w:proofErr w:type="spellEnd"/>
      <w:proofErr w:type="gramEnd"/>
      <w:r w:rsidR="00EF3ACD">
        <w:rPr>
          <w:rFonts w:ascii="Times New Roman" w:hAnsi="Times New Roman" w:cs="Times New Roman"/>
          <w:sz w:val="24"/>
          <w:szCs w:val="24"/>
        </w:rPr>
        <w:t xml:space="preserve"> Folkets Hus och </w:t>
      </w:r>
      <w:proofErr w:type="spellStart"/>
      <w:r w:rsidR="00EF3ACD">
        <w:rPr>
          <w:rFonts w:ascii="Times New Roman" w:hAnsi="Times New Roman" w:cs="Times New Roman"/>
          <w:sz w:val="24"/>
          <w:szCs w:val="24"/>
        </w:rPr>
        <w:t>Rute</w:t>
      </w:r>
      <w:proofErr w:type="spellEnd"/>
      <w:r w:rsidR="00EF3ACD">
        <w:rPr>
          <w:rFonts w:ascii="Times New Roman" w:hAnsi="Times New Roman" w:cs="Times New Roman"/>
          <w:sz w:val="24"/>
          <w:szCs w:val="24"/>
        </w:rPr>
        <w:t xml:space="preserve"> Folkets Hus</w:t>
      </w:r>
    </w:p>
    <w:p w14:paraId="05E610AA" w14:textId="1AD53BDA" w:rsidR="00562E8C" w:rsidRPr="00E15874" w:rsidRDefault="00EF3ACD" w:rsidP="009E13E4">
      <w:pPr>
        <w:pStyle w:val="Ingetavstnd"/>
        <w:ind w:left="1134"/>
        <w:rPr>
          <w:rFonts w:ascii="Times New Roman" w:hAnsi="Times New Roman" w:cs="Times New Roman"/>
          <w:sz w:val="24"/>
          <w:szCs w:val="24"/>
        </w:rPr>
      </w:pPr>
      <w:r w:rsidRPr="00473672">
        <w:rPr>
          <w:rFonts w:ascii="Times New Roman" w:hAnsi="Times New Roman" w:cs="Times New Roman"/>
          <w:sz w:val="24"/>
          <w:szCs w:val="24"/>
        </w:rPr>
        <w:t xml:space="preserve">Tyst minut för Kent Johansson, </w:t>
      </w:r>
      <w:proofErr w:type="spellStart"/>
      <w:r w:rsidRPr="00473672">
        <w:rPr>
          <w:rFonts w:ascii="Times New Roman" w:hAnsi="Times New Roman" w:cs="Times New Roman"/>
          <w:sz w:val="24"/>
          <w:szCs w:val="24"/>
        </w:rPr>
        <w:t>Eskelhem</w:t>
      </w:r>
      <w:proofErr w:type="spellEnd"/>
    </w:p>
    <w:p w14:paraId="0BE1863C" w14:textId="77777777" w:rsidR="00F47A77" w:rsidRPr="00335D14" w:rsidRDefault="00F47A77" w:rsidP="00C8317F">
      <w:pPr>
        <w:pStyle w:val="Ingetavstnd"/>
        <w:ind w:left="1134" w:hanging="993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F5500" w14:textId="5C3E15D7" w:rsidR="00557B27" w:rsidRDefault="00557B27" w:rsidP="00557B27">
      <w:pPr>
        <w:pStyle w:val="Ingetavstnd"/>
        <w:ind w:left="1134" w:hanging="993"/>
        <w:rPr>
          <w:rFonts w:ascii="Times New Roman" w:hAnsi="Times New Roman" w:cs="Times New Roman"/>
          <w:sz w:val="24"/>
          <w:szCs w:val="24"/>
        </w:rPr>
      </w:pPr>
      <w:r w:rsidRPr="00335D14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1C463C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Pr="00335D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5D1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Regionens nya bidragsvillkor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57B27">
        <w:rPr>
          <w:rFonts w:ascii="Times New Roman" w:hAnsi="Times New Roman" w:cs="Times New Roman"/>
          <w:sz w:val="24"/>
          <w:szCs w:val="24"/>
        </w:rPr>
        <w:t>- Madeleine Nilsson, Region Gotland</w:t>
      </w:r>
    </w:p>
    <w:p w14:paraId="77AA82D0" w14:textId="77777777" w:rsidR="003A2577" w:rsidRDefault="003A2577" w:rsidP="00557B27">
      <w:pPr>
        <w:pStyle w:val="Ingetavstnd"/>
        <w:ind w:left="1134" w:hanging="993"/>
        <w:rPr>
          <w:rFonts w:ascii="Times New Roman" w:hAnsi="Times New Roman" w:cs="Times New Roman"/>
          <w:sz w:val="24"/>
          <w:szCs w:val="24"/>
        </w:rPr>
      </w:pPr>
    </w:p>
    <w:p w14:paraId="5AC5C0BA" w14:textId="220DE8D0" w:rsidR="003A2577" w:rsidRPr="00557B27" w:rsidRDefault="003A2577" w:rsidP="00557B27">
      <w:pPr>
        <w:pStyle w:val="Ingetavstnd"/>
        <w:ind w:left="1134" w:hanging="993"/>
        <w:rPr>
          <w:rFonts w:ascii="Times New Roman" w:hAnsi="Times New Roman" w:cs="Times New Roman"/>
          <w:sz w:val="24"/>
          <w:szCs w:val="24"/>
        </w:rPr>
      </w:pPr>
      <w:r w:rsidRPr="003A2577">
        <w:rPr>
          <w:rFonts w:ascii="Times New Roman" w:hAnsi="Times New Roman" w:cs="Times New Roman"/>
          <w:b/>
          <w:bCs/>
          <w:sz w:val="24"/>
          <w:szCs w:val="24"/>
        </w:rPr>
        <w:t>12.50</w:t>
      </w:r>
      <w:r>
        <w:rPr>
          <w:rFonts w:ascii="Times New Roman" w:hAnsi="Times New Roman" w:cs="Times New Roman"/>
          <w:sz w:val="24"/>
          <w:szCs w:val="24"/>
        </w:rPr>
        <w:tab/>
      </w:r>
      <w:r w:rsidRPr="003A2577">
        <w:rPr>
          <w:rFonts w:ascii="Times New Roman" w:hAnsi="Times New Roman" w:cs="Times New Roman"/>
          <w:b/>
          <w:bCs/>
          <w:sz w:val="24"/>
          <w:szCs w:val="24"/>
        </w:rPr>
        <w:t>Försvarsmakten önskar information från bygdegårdarna</w:t>
      </w:r>
    </w:p>
    <w:p w14:paraId="4E14EEA9" w14:textId="77777777" w:rsidR="00557B27" w:rsidRPr="00335D14" w:rsidRDefault="00557B27" w:rsidP="00557B27">
      <w:pPr>
        <w:pStyle w:val="Ingetavstnd"/>
        <w:ind w:left="1134" w:hanging="993"/>
        <w:rPr>
          <w:rFonts w:ascii="Times New Roman" w:hAnsi="Times New Roman" w:cs="Times New Roman"/>
          <w:b/>
          <w:bCs/>
          <w:sz w:val="24"/>
          <w:szCs w:val="24"/>
        </w:rPr>
      </w:pPr>
    </w:p>
    <w:p w14:paraId="39E58D78" w14:textId="260E8D94" w:rsidR="00661186" w:rsidRPr="00335D14" w:rsidRDefault="003F7C8C" w:rsidP="00C8317F">
      <w:pPr>
        <w:pStyle w:val="Ingetavstnd"/>
        <w:ind w:left="1134" w:hanging="993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35D1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A2577">
        <w:rPr>
          <w:rFonts w:ascii="Times New Roman" w:hAnsi="Times New Roman" w:cs="Times New Roman"/>
          <w:b/>
          <w:bCs/>
          <w:sz w:val="24"/>
          <w:szCs w:val="24"/>
        </w:rPr>
        <w:t>3.0</w:t>
      </w:r>
      <w:r w:rsidRPr="00335D1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773FB" w:rsidRPr="00335D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6F78" w:rsidRPr="00335D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649F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End"/>
      <w:r w:rsidR="004C7548" w:rsidRPr="00335D14">
        <w:rPr>
          <w:rFonts w:ascii="Times New Roman" w:hAnsi="Times New Roman" w:cs="Times New Roman"/>
          <w:b/>
          <w:bCs/>
          <w:sz w:val="24"/>
          <w:szCs w:val="24"/>
        </w:rPr>
        <w:t>Ungdomsverksamhet</w:t>
      </w:r>
      <w:r w:rsidR="008E64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649F">
        <w:rPr>
          <w:rFonts w:ascii="Times New Roman" w:hAnsi="Times New Roman" w:cs="Times New Roman"/>
          <w:b/>
          <w:bCs/>
          <w:sz w:val="24"/>
          <w:szCs w:val="24"/>
        </w:rPr>
        <w:t>och föryngring</w:t>
      </w:r>
    </w:p>
    <w:p w14:paraId="71754580" w14:textId="6D0D5980" w:rsidR="00661186" w:rsidRPr="00557B27" w:rsidRDefault="00661186" w:rsidP="00951FF5">
      <w:pPr>
        <w:pStyle w:val="Ingetavstnd"/>
        <w:ind w:left="1134"/>
        <w:rPr>
          <w:rFonts w:ascii="Times New Roman" w:hAnsi="Times New Roman" w:cs="Times New Roman"/>
          <w:i/>
          <w:iCs/>
          <w:sz w:val="24"/>
          <w:szCs w:val="24"/>
        </w:rPr>
      </w:pPr>
      <w:r w:rsidRPr="00557B27">
        <w:rPr>
          <w:rFonts w:ascii="Times New Roman" w:hAnsi="Times New Roman" w:cs="Times New Roman"/>
          <w:sz w:val="24"/>
          <w:szCs w:val="24"/>
        </w:rPr>
        <w:t xml:space="preserve">- </w:t>
      </w:r>
      <w:r w:rsidR="0079252F" w:rsidRPr="00557B27">
        <w:rPr>
          <w:rFonts w:ascii="Times New Roman" w:hAnsi="Times New Roman" w:cs="Times New Roman"/>
          <w:sz w:val="24"/>
          <w:szCs w:val="24"/>
        </w:rPr>
        <w:t xml:space="preserve">Daniel Lundgren från Förbundsstyrelsen </w:t>
      </w:r>
    </w:p>
    <w:p w14:paraId="13C03FBA" w14:textId="3EC47E9F" w:rsidR="00291209" w:rsidRPr="00335D14" w:rsidRDefault="00291209" w:rsidP="00C8317F">
      <w:pPr>
        <w:pStyle w:val="Ingetavstnd"/>
        <w:ind w:left="1134" w:hanging="993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EDB92" w14:textId="77777777" w:rsidR="00462BAF" w:rsidRPr="00335D14" w:rsidRDefault="00462BAF" w:rsidP="00C8317F">
      <w:pPr>
        <w:pStyle w:val="Ingetavstnd"/>
        <w:ind w:left="1134" w:hanging="993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E83EB" w14:textId="77777777" w:rsidR="00885F7D" w:rsidRPr="00335D14" w:rsidRDefault="00885F7D" w:rsidP="00687351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993"/>
        <w:rPr>
          <w:rFonts w:ascii="Times New Roman" w:hAnsi="Times New Roman" w:cs="Times New Roman"/>
          <w:sz w:val="24"/>
          <w:szCs w:val="24"/>
        </w:rPr>
      </w:pPr>
    </w:p>
    <w:p w14:paraId="6FD33EE0" w14:textId="3AB8E99D" w:rsidR="00291209" w:rsidRPr="00335D14" w:rsidRDefault="00C8317F" w:rsidP="00687351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993"/>
        <w:rPr>
          <w:rFonts w:ascii="Times New Roman" w:hAnsi="Times New Roman" w:cs="Times New Roman"/>
          <w:sz w:val="24"/>
          <w:szCs w:val="24"/>
        </w:rPr>
      </w:pPr>
      <w:r w:rsidRPr="00335D14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EF666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06F1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E44C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35D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A5F2B" w:rsidRPr="00335D14">
        <w:rPr>
          <w:rFonts w:ascii="Times New Roman" w:hAnsi="Times New Roman" w:cs="Times New Roman"/>
          <w:b/>
          <w:bCs/>
          <w:sz w:val="24"/>
          <w:szCs w:val="24"/>
        </w:rPr>
        <w:t>Distrikt</w:t>
      </w:r>
      <w:r w:rsidRPr="00335D14">
        <w:rPr>
          <w:rFonts w:ascii="Times New Roman" w:hAnsi="Times New Roman" w:cs="Times New Roman"/>
          <w:b/>
          <w:bCs/>
          <w:sz w:val="24"/>
          <w:szCs w:val="24"/>
        </w:rPr>
        <w:t>et</w:t>
      </w:r>
      <w:r w:rsidR="002A5F2B" w:rsidRPr="00335D1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335D14">
        <w:rPr>
          <w:rFonts w:ascii="Times New Roman" w:hAnsi="Times New Roman" w:cs="Times New Roman"/>
          <w:b/>
          <w:bCs/>
          <w:sz w:val="24"/>
          <w:szCs w:val="24"/>
        </w:rPr>
        <w:t xml:space="preserve"> års</w:t>
      </w:r>
      <w:r w:rsidR="002A5F2B" w:rsidRPr="00335D14">
        <w:rPr>
          <w:rFonts w:ascii="Times New Roman" w:hAnsi="Times New Roman" w:cs="Times New Roman"/>
          <w:b/>
          <w:bCs/>
          <w:sz w:val="24"/>
          <w:szCs w:val="24"/>
        </w:rPr>
        <w:t>stämma</w:t>
      </w:r>
      <w:r w:rsidR="00D671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3391" w:rsidRPr="00335D14">
        <w:rPr>
          <w:rFonts w:ascii="Times New Roman" w:hAnsi="Times New Roman" w:cs="Times New Roman"/>
          <w:sz w:val="24"/>
          <w:szCs w:val="24"/>
        </w:rPr>
        <w:t>(</w:t>
      </w:r>
      <w:r w:rsidR="008D0C15" w:rsidRPr="00335D14">
        <w:rPr>
          <w:rFonts w:ascii="Times New Roman" w:hAnsi="Times New Roman" w:cs="Times New Roman"/>
          <w:sz w:val="24"/>
          <w:szCs w:val="24"/>
        </w:rPr>
        <w:t>Se separat dagordning</w:t>
      </w:r>
      <w:r w:rsidR="00573391" w:rsidRPr="00335D14">
        <w:rPr>
          <w:rFonts w:ascii="Times New Roman" w:hAnsi="Times New Roman" w:cs="Times New Roman"/>
          <w:sz w:val="24"/>
          <w:szCs w:val="24"/>
        </w:rPr>
        <w:t>)</w:t>
      </w:r>
    </w:p>
    <w:p w14:paraId="03A665BB" w14:textId="77777777" w:rsidR="00885F7D" w:rsidRPr="00335D14" w:rsidRDefault="00885F7D" w:rsidP="00687351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993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44916" w14:textId="77777777" w:rsidR="00BC7705" w:rsidRDefault="00BC7705" w:rsidP="00C8317F">
      <w:pPr>
        <w:pStyle w:val="Ingetavstnd"/>
        <w:ind w:left="1134" w:hanging="993"/>
        <w:rPr>
          <w:rFonts w:ascii="Times New Roman" w:hAnsi="Times New Roman" w:cs="Times New Roman"/>
          <w:sz w:val="24"/>
          <w:szCs w:val="24"/>
        </w:rPr>
      </w:pPr>
    </w:p>
    <w:p w14:paraId="7853C22E" w14:textId="77777777" w:rsidR="00CF2FF5" w:rsidRPr="00335D14" w:rsidRDefault="00CF2FF5" w:rsidP="00C8317F">
      <w:pPr>
        <w:pStyle w:val="Ingetavstnd"/>
        <w:ind w:left="1134" w:hanging="993"/>
        <w:rPr>
          <w:rFonts w:ascii="Times New Roman" w:hAnsi="Times New Roman" w:cs="Times New Roman"/>
          <w:sz w:val="24"/>
          <w:szCs w:val="24"/>
        </w:rPr>
      </w:pPr>
    </w:p>
    <w:p w14:paraId="44E310AC" w14:textId="18D47132" w:rsidR="006C6765" w:rsidRPr="00CF2FF5" w:rsidRDefault="00C8317F" w:rsidP="00C8317F">
      <w:pPr>
        <w:pStyle w:val="Ingetavstnd"/>
        <w:ind w:left="1134" w:hanging="993"/>
        <w:rPr>
          <w:rFonts w:ascii="Times New Roman" w:hAnsi="Times New Roman" w:cs="Times New Roman"/>
          <w:sz w:val="24"/>
          <w:szCs w:val="24"/>
        </w:rPr>
      </w:pPr>
      <w:r w:rsidRPr="00335D1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C463C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061EED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="002A5F2B" w:rsidRPr="00335D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7A77" w:rsidRPr="00335D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6765" w:rsidRPr="00335D14">
        <w:rPr>
          <w:rFonts w:ascii="Times New Roman" w:hAnsi="Times New Roman" w:cs="Times New Roman"/>
          <w:b/>
          <w:bCs/>
          <w:sz w:val="24"/>
          <w:szCs w:val="24"/>
        </w:rPr>
        <w:t>Min lidelse för lera</w:t>
      </w:r>
      <w:r w:rsidR="002E61D6" w:rsidRPr="00335D1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F2FF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F2FF5" w:rsidRPr="00CF2FF5">
        <w:rPr>
          <w:rFonts w:ascii="Times New Roman" w:hAnsi="Times New Roman" w:cs="Times New Roman"/>
          <w:sz w:val="24"/>
          <w:szCs w:val="24"/>
        </w:rPr>
        <w:t xml:space="preserve">- </w:t>
      </w:r>
      <w:r w:rsidR="006C6765" w:rsidRPr="00CF2FF5">
        <w:rPr>
          <w:rFonts w:ascii="Times New Roman" w:hAnsi="Times New Roman" w:cs="Times New Roman"/>
          <w:sz w:val="24"/>
          <w:szCs w:val="24"/>
        </w:rPr>
        <w:t>Anki Wolter, keramiker, pratar om sitt skapande.</w:t>
      </w:r>
    </w:p>
    <w:p w14:paraId="4EABAFD7" w14:textId="77777777" w:rsidR="001F3FAD" w:rsidRPr="00335D14" w:rsidRDefault="001F3FAD" w:rsidP="001F3FAD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4B1E9" w14:textId="29074B14" w:rsidR="00BC7705" w:rsidRPr="00D23FEF" w:rsidRDefault="00A34296" w:rsidP="00447653">
      <w:pPr>
        <w:pStyle w:val="Ingetavstnd"/>
        <w:tabs>
          <w:tab w:val="left" w:pos="1134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335D14">
        <w:rPr>
          <w:rFonts w:ascii="Times New Roman" w:hAnsi="Times New Roman" w:cs="Times New Roman"/>
          <w:b/>
          <w:bCs/>
          <w:sz w:val="24"/>
          <w:szCs w:val="24"/>
        </w:rPr>
        <w:t>15.</w:t>
      </w:r>
      <w:r w:rsidR="00CA6D4E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335D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7705" w:rsidRPr="00335D14">
        <w:rPr>
          <w:rFonts w:ascii="Times New Roman" w:hAnsi="Times New Roman" w:cs="Times New Roman"/>
          <w:b/>
          <w:bCs/>
          <w:sz w:val="24"/>
          <w:szCs w:val="24"/>
        </w:rPr>
        <w:t>Kaffe</w:t>
      </w:r>
      <w:r w:rsidR="001A1F90" w:rsidRPr="00335D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6D4E">
        <w:rPr>
          <w:rFonts w:ascii="Times New Roman" w:hAnsi="Times New Roman" w:cs="Times New Roman"/>
          <w:b/>
          <w:bCs/>
          <w:sz w:val="24"/>
          <w:szCs w:val="24"/>
        </w:rPr>
        <w:t>och</w:t>
      </w:r>
      <w:r w:rsidR="00BC7705" w:rsidRPr="00335D14">
        <w:rPr>
          <w:rFonts w:ascii="Times New Roman" w:hAnsi="Times New Roman" w:cs="Times New Roman"/>
          <w:b/>
          <w:bCs/>
          <w:sz w:val="24"/>
          <w:szCs w:val="24"/>
        </w:rPr>
        <w:t xml:space="preserve"> dragning i konstlotteriet.</w:t>
      </w:r>
      <w:r w:rsidR="00281184" w:rsidRPr="00335D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626F2A" w14:textId="77777777" w:rsidR="00281184" w:rsidRPr="00335D14" w:rsidRDefault="00281184" w:rsidP="00C8317F">
      <w:pPr>
        <w:pStyle w:val="Ingetavstnd"/>
        <w:ind w:left="1134" w:hanging="993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1353A" w14:textId="17D815C9" w:rsidR="00281184" w:rsidRPr="00335D14" w:rsidRDefault="00573391" w:rsidP="00C8317F">
      <w:pPr>
        <w:pStyle w:val="Ingetavstnd"/>
        <w:ind w:left="1134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335D14">
        <w:rPr>
          <w:rFonts w:ascii="Times New Roman" w:hAnsi="Times New Roman" w:cs="Times New Roman"/>
          <w:b/>
          <w:bCs/>
          <w:sz w:val="24"/>
          <w:szCs w:val="24"/>
        </w:rPr>
        <w:t>15.</w:t>
      </w:r>
      <w:r w:rsidR="00E06D2A" w:rsidRPr="00335D14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="00F47A77" w:rsidRPr="00335D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27EAF">
        <w:rPr>
          <w:rFonts w:ascii="Times New Roman" w:hAnsi="Times New Roman" w:cs="Times New Roman"/>
          <w:b/>
          <w:bCs/>
          <w:sz w:val="24"/>
          <w:szCs w:val="24"/>
        </w:rPr>
        <w:t>Avslutning</w:t>
      </w:r>
      <w:r w:rsidR="004068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88A961" w14:textId="77777777" w:rsidR="001A1F90" w:rsidRPr="00335D14" w:rsidRDefault="001A1F90" w:rsidP="00861FF9">
      <w:pPr>
        <w:pStyle w:val="Ingetavstnd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7DA5D" w14:textId="77777777" w:rsidR="00DC40D4" w:rsidRDefault="00DC40D4" w:rsidP="00861FF9">
      <w:pPr>
        <w:ind w:left="993" w:hanging="993"/>
        <w:rPr>
          <w:i/>
          <w:iCs/>
          <w:sz w:val="28"/>
          <w:szCs w:val="28"/>
        </w:rPr>
      </w:pPr>
    </w:p>
    <w:sectPr w:rsidR="00DC4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05"/>
    <w:rsid w:val="000124B9"/>
    <w:rsid w:val="000166B7"/>
    <w:rsid w:val="00031061"/>
    <w:rsid w:val="000329A8"/>
    <w:rsid w:val="00061EED"/>
    <w:rsid w:val="00065E13"/>
    <w:rsid w:val="0009095D"/>
    <w:rsid w:val="000940D6"/>
    <w:rsid w:val="000B7376"/>
    <w:rsid w:val="000C2AFF"/>
    <w:rsid w:val="000E44C9"/>
    <w:rsid w:val="000F0B70"/>
    <w:rsid w:val="000F205F"/>
    <w:rsid w:val="00106F15"/>
    <w:rsid w:val="00111F1B"/>
    <w:rsid w:val="00113A70"/>
    <w:rsid w:val="00140C04"/>
    <w:rsid w:val="001448E9"/>
    <w:rsid w:val="001533F4"/>
    <w:rsid w:val="00165F7B"/>
    <w:rsid w:val="001736DF"/>
    <w:rsid w:val="001773FB"/>
    <w:rsid w:val="001A1F90"/>
    <w:rsid w:val="001A70DA"/>
    <w:rsid w:val="001C463C"/>
    <w:rsid w:val="001D3D40"/>
    <w:rsid w:val="001E67BC"/>
    <w:rsid w:val="001E6D27"/>
    <w:rsid w:val="001F3FAD"/>
    <w:rsid w:val="001F64D5"/>
    <w:rsid w:val="0021582B"/>
    <w:rsid w:val="0022337A"/>
    <w:rsid w:val="00234E34"/>
    <w:rsid w:val="00236C02"/>
    <w:rsid w:val="002470CB"/>
    <w:rsid w:val="00275C4A"/>
    <w:rsid w:val="00281184"/>
    <w:rsid w:val="002861E8"/>
    <w:rsid w:val="00291209"/>
    <w:rsid w:val="002A07F8"/>
    <w:rsid w:val="002A5F2B"/>
    <w:rsid w:val="002A75BA"/>
    <w:rsid w:val="002E61D6"/>
    <w:rsid w:val="002E7B47"/>
    <w:rsid w:val="0032228A"/>
    <w:rsid w:val="00335D14"/>
    <w:rsid w:val="00360A4E"/>
    <w:rsid w:val="00363744"/>
    <w:rsid w:val="0039659A"/>
    <w:rsid w:val="003A2577"/>
    <w:rsid w:val="003B257D"/>
    <w:rsid w:val="003B2CBF"/>
    <w:rsid w:val="003B6ADB"/>
    <w:rsid w:val="003C08F0"/>
    <w:rsid w:val="003D3AB0"/>
    <w:rsid w:val="003D5D0E"/>
    <w:rsid w:val="003F7C8C"/>
    <w:rsid w:val="00406849"/>
    <w:rsid w:val="00414E48"/>
    <w:rsid w:val="00443FA8"/>
    <w:rsid w:val="004462E8"/>
    <w:rsid w:val="00447653"/>
    <w:rsid w:val="00462BAF"/>
    <w:rsid w:val="00484DD2"/>
    <w:rsid w:val="00490B8B"/>
    <w:rsid w:val="00494654"/>
    <w:rsid w:val="004A31FD"/>
    <w:rsid w:val="004B2E50"/>
    <w:rsid w:val="004B6CC4"/>
    <w:rsid w:val="004C7062"/>
    <w:rsid w:val="004C7548"/>
    <w:rsid w:val="004D5B69"/>
    <w:rsid w:val="005045AE"/>
    <w:rsid w:val="00504CE2"/>
    <w:rsid w:val="00517CCA"/>
    <w:rsid w:val="00521EAD"/>
    <w:rsid w:val="00525253"/>
    <w:rsid w:val="00541C47"/>
    <w:rsid w:val="00546499"/>
    <w:rsid w:val="00557B27"/>
    <w:rsid w:val="00562E8C"/>
    <w:rsid w:val="00573391"/>
    <w:rsid w:val="005923F0"/>
    <w:rsid w:val="00596749"/>
    <w:rsid w:val="005B3E41"/>
    <w:rsid w:val="005C23E4"/>
    <w:rsid w:val="005F38AF"/>
    <w:rsid w:val="0060498A"/>
    <w:rsid w:val="00661186"/>
    <w:rsid w:val="00687351"/>
    <w:rsid w:val="006A1BBB"/>
    <w:rsid w:val="006C6765"/>
    <w:rsid w:val="006C752D"/>
    <w:rsid w:val="00704013"/>
    <w:rsid w:val="0072581E"/>
    <w:rsid w:val="00735BF9"/>
    <w:rsid w:val="0074547E"/>
    <w:rsid w:val="00757C89"/>
    <w:rsid w:val="00765E6F"/>
    <w:rsid w:val="00786760"/>
    <w:rsid w:val="0079252F"/>
    <w:rsid w:val="007A5605"/>
    <w:rsid w:val="007A5E1F"/>
    <w:rsid w:val="007B27D4"/>
    <w:rsid w:val="007D062E"/>
    <w:rsid w:val="007D3B2A"/>
    <w:rsid w:val="007D7AEA"/>
    <w:rsid w:val="00804FFB"/>
    <w:rsid w:val="00835033"/>
    <w:rsid w:val="00861FF9"/>
    <w:rsid w:val="0086536C"/>
    <w:rsid w:val="00871FA7"/>
    <w:rsid w:val="00885F7D"/>
    <w:rsid w:val="008A4DA1"/>
    <w:rsid w:val="008B5DE2"/>
    <w:rsid w:val="008D0C15"/>
    <w:rsid w:val="008E64D6"/>
    <w:rsid w:val="00911B84"/>
    <w:rsid w:val="00930950"/>
    <w:rsid w:val="00951FF5"/>
    <w:rsid w:val="009663AA"/>
    <w:rsid w:val="00967490"/>
    <w:rsid w:val="009854B2"/>
    <w:rsid w:val="009E13E4"/>
    <w:rsid w:val="00A15F77"/>
    <w:rsid w:val="00A31BF0"/>
    <w:rsid w:val="00A34296"/>
    <w:rsid w:val="00A53F60"/>
    <w:rsid w:val="00A631AC"/>
    <w:rsid w:val="00A94E2D"/>
    <w:rsid w:val="00AA0515"/>
    <w:rsid w:val="00AA420C"/>
    <w:rsid w:val="00AA7268"/>
    <w:rsid w:val="00AB680F"/>
    <w:rsid w:val="00AC50F5"/>
    <w:rsid w:val="00AC6A8F"/>
    <w:rsid w:val="00AC6DB0"/>
    <w:rsid w:val="00B25283"/>
    <w:rsid w:val="00B348EF"/>
    <w:rsid w:val="00B45DDC"/>
    <w:rsid w:val="00B77EA3"/>
    <w:rsid w:val="00B831A0"/>
    <w:rsid w:val="00BC24B1"/>
    <w:rsid w:val="00BC7705"/>
    <w:rsid w:val="00BD5ABA"/>
    <w:rsid w:val="00BF3D10"/>
    <w:rsid w:val="00C26BD4"/>
    <w:rsid w:val="00C31B07"/>
    <w:rsid w:val="00C73F68"/>
    <w:rsid w:val="00C749F9"/>
    <w:rsid w:val="00C807A5"/>
    <w:rsid w:val="00C8317F"/>
    <w:rsid w:val="00C867A6"/>
    <w:rsid w:val="00CA3F39"/>
    <w:rsid w:val="00CA6D4E"/>
    <w:rsid w:val="00CA7C26"/>
    <w:rsid w:val="00CB3517"/>
    <w:rsid w:val="00CC1D0D"/>
    <w:rsid w:val="00CC79DB"/>
    <w:rsid w:val="00CF2FF5"/>
    <w:rsid w:val="00CF3730"/>
    <w:rsid w:val="00D01464"/>
    <w:rsid w:val="00D11E05"/>
    <w:rsid w:val="00D23FEF"/>
    <w:rsid w:val="00D27EAF"/>
    <w:rsid w:val="00D57A31"/>
    <w:rsid w:val="00D67118"/>
    <w:rsid w:val="00DB10FD"/>
    <w:rsid w:val="00DB7243"/>
    <w:rsid w:val="00DC40D4"/>
    <w:rsid w:val="00DC6015"/>
    <w:rsid w:val="00DE5684"/>
    <w:rsid w:val="00DE6A59"/>
    <w:rsid w:val="00E00A29"/>
    <w:rsid w:val="00E06D2A"/>
    <w:rsid w:val="00E15874"/>
    <w:rsid w:val="00E21D78"/>
    <w:rsid w:val="00E2284C"/>
    <w:rsid w:val="00E2316A"/>
    <w:rsid w:val="00E36C8E"/>
    <w:rsid w:val="00E618BD"/>
    <w:rsid w:val="00E62878"/>
    <w:rsid w:val="00EB41A1"/>
    <w:rsid w:val="00EC6B91"/>
    <w:rsid w:val="00EC7418"/>
    <w:rsid w:val="00ED33D5"/>
    <w:rsid w:val="00ED7AEF"/>
    <w:rsid w:val="00EF3ACD"/>
    <w:rsid w:val="00EF6663"/>
    <w:rsid w:val="00F125A3"/>
    <w:rsid w:val="00F2649F"/>
    <w:rsid w:val="00F303F1"/>
    <w:rsid w:val="00F41CEC"/>
    <w:rsid w:val="00F42B6B"/>
    <w:rsid w:val="00F4399D"/>
    <w:rsid w:val="00F453AC"/>
    <w:rsid w:val="00F4785A"/>
    <w:rsid w:val="00F47A77"/>
    <w:rsid w:val="00F622DF"/>
    <w:rsid w:val="00F66F78"/>
    <w:rsid w:val="00F76015"/>
    <w:rsid w:val="00F80E50"/>
    <w:rsid w:val="00FB0429"/>
    <w:rsid w:val="00FB6D1E"/>
    <w:rsid w:val="00FC10D9"/>
    <w:rsid w:val="00FC417E"/>
    <w:rsid w:val="00FC4892"/>
    <w:rsid w:val="00FD2DA3"/>
    <w:rsid w:val="00FE1C5F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E961"/>
  <w15:chartTrackingRefBased/>
  <w15:docId w15:val="{7349F963-2B9A-4BCE-97B1-371799E1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7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C77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4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A6C9F-DE76-4BF6-938F-439FEAD2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Ahlsén</dc:creator>
  <cp:keywords/>
  <dc:description/>
  <cp:lastModifiedBy>Björn Ahlsén</cp:lastModifiedBy>
  <cp:revision>7</cp:revision>
  <cp:lastPrinted>2025-02-25T15:09:00Z</cp:lastPrinted>
  <dcterms:created xsi:type="dcterms:W3CDTF">2025-03-12T22:05:00Z</dcterms:created>
  <dcterms:modified xsi:type="dcterms:W3CDTF">2025-03-13T00:26:00Z</dcterms:modified>
</cp:coreProperties>
</file>